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5920"/>
        <w:gridCol w:w="4961"/>
      </w:tblGrid>
      <w:tr w:rsidR="00F66AA7" w:rsidRPr="00F66AA7" w:rsidTr="00261F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261F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177B1D">
      <w:pPr>
        <w:pStyle w:val="2"/>
        <w:ind w:firstLine="567"/>
        <w:rPr>
          <w:b/>
          <w:bCs/>
          <w:sz w:val="24"/>
        </w:rPr>
      </w:pPr>
    </w:p>
    <w:p w:rsidR="00F66AA7" w:rsidRDefault="00F66AA7" w:rsidP="005210A5">
      <w:pPr>
        <w:pStyle w:val="2"/>
        <w:spacing w:line="48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5210A5" w:rsidRPr="00CE1061" w:rsidRDefault="005210A5" w:rsidP="005210A5">
      <w:pPr>
        <w:spacing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  <w:b/>
        </w:rPr>
        <w:t xml:space="preserve">Наименование, юридический адрес Заказчика: </w:t>
      </w:r>
      <w:r w:rsidRPr="00CE106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</w:rPr>
      </w:pPr>
      <w:r w:rsidRPr="00CE1061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</w:rPr>
        <w:t>_____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b/>
        </w:rPr>
        <w:t>Телефон для связи:</w:t>
      </w:r>
      <w:r w:rsidRPr="00CE1061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CE1061">
        <w:rPr>
          <w:rFonts w:ascii="Times New Roman" w:hAnsi="Times New Roman" w:cs="Times New Roman"/>
        </w:rPr>
        <w:t>_________</w:t>
      </w:r>
      <w:r w:rsidRPr="00CE1061">
        <w:rPr>
          <w:rFonts w:ascii="Times New Roman" w:hAnsi="Times New Roman" w:cs="Times New Roman"/>
          <w:color w:val="000000"/>
        </w:rPr>
        <w:t xml:space="preserve">   </w:t>
      </w:r>
      <w:r w:rsidRPr="00CE1061">
        <w:rPr>
          <w:rFonts w:ascii="Times New Roman" w:hAnsi="Times New Roman" w:cs="Times New Roman"/>
          <w:b/>
          <w:color w:val="000000"/>
        </w:rPr>
        <w:t>Электронный адрес</w:t>
      </w:r>
      <w:r w:rsidRPr="00CE1061">
        <w:rPr>
          <w:rFonts w:ascii="Times New Roman" w:hAnsi="Times New Roman" w:cs="Times New Roman"/>
          <w:color w:val="000000"/>
        </w:rPr>
        <w:t xml:space="preserve"> ______</w:t>
      </w:r>
      <w:r>
        <w:rPr>
          <w:rFonts w:ascii="Times New Roman" w:hAnsi="Times New Roman" w:cs="Times New Roman"/>
          <w:color w:val="000000"/>
        </w:rPr>
        <w:t>________</w:t>
      </w:r>
      <w:r w:rsidRPr="00CE1061">
        <w:rPr>
          <w:rFonts w:ascii="Times New Roman" w:hAnsi="Times New Roman" w:cs="Times New Roman"/>
          <w:color w:val="000000"/>
        </w:rPr>
        <w:t>______________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CE1061">
        <w:rPr>
          <w:rFonts w:ascii="Times New Roman" w:hAnsi="Times New Roman" w:cs="Times New Roman"/>
          <w:b/>
          <w:bCs/>
        </w:rPr>
        <w:t>Банковские реквизиты: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color w:val="000000"/>
        </w:rPr>
        <w:t>ИНН</w:t>
      </w:r>
      <w:r w:rsidR="006D60C2">
        <w:rPr>
          <w:rFonts w:ascii="Times New Roman" w:hAnsi="Times New Roman" w:cs="Times New Roman"/>
          <w:color w:val="000000"/>
        </w:rPr>
        <w:t xml:space="preserve"> </w:t>
      </w:r>
      <w:r w:rsidRPr="00CE1061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</w:t>
      </w:r>
      <w:r w:rsidRPr="00CE1061">
        <w:rPr>
          <w:rFonts w:ascii="Times New Roman" w:hAnsi="Times New Roman" w:cs="Times New Roman"/>
          <w:color w:val="000000"/>
        </w:rPr>
        <w:t>_______, КПП____</w:t>
      </w:r>
      <w:r>
        <w:rPr>
          <w:rFonts w:ascii="Times New Roman" w:hAnsi="Times New Roman" w:cs="Times New Roman"/>
          <w:color w:val="000000"/>
        </w:rPr>
        <w:t>___</w:t>
      </w:r>
      <w:r w:rsidRPr="00CE1061">
        <w:rPr>
          <w:rFonts w:ascii="Times New Roman" w:hAnsi="Times New Roman" w:cs="Times New Roman"/>
          <w:color w:val="000000"/>
        </w:rPr>
        <w:t>____________ Расчетный счет: _</w:t>
      </w:r>
      <w:r>
        <w:rPr>
          <w:rFonts w:ascii="Times New Roman" w:hAnsi="Times New Roman" w:cs="Times New Roman"/>
          <w:color w:val="000000"/>
        </w:rPr>
        <w:t>_____</w:t>
      </w:r>
      <w:r w:rsidRPr="00CE1061">
        <w:rPr>
          <w:rFonts w:ascii="Times New Roman" w:hAnsi="Times New Roman" w:cs="Times New Roman"/>
          <w:color w:val="000000"/>
        </w:rPr>
        <w:t>___________________________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CE1061">
        <w:rPr>
          <w:rFonts w:ascii="Times New Roman" w:hAnsi="Times New Roman" w:cs="Times New Roman"/>
          <w:color w:val="000000"/>
        </w:rPr>
        <w:t>в 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CE1061">
        <w:rPr>
          <w:rFonts w:ascii="Times New Roman" w:hAnsi="Times New Roman" w:cs="Times New Roman"/>
          <w:color w:val="000000"/>
        </w:rPr>
        <w:t>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E1061">
        <w:rPr>
          <w:rFonts w:ascii="Times New Roman" w:hAnsi="Times New Roman" w:cs="Times New Roman"/>
          <w:color w:val="000000"/>
        </w:rPr>
        <w:t>к</w:t>
      </w:r>
      <w:proofErr w:type="gramEnd"/>
      <w:r w:rsidRPr="00CE1061">
        <w:rPr>
          <w:rFonts w:ascii="Times New Roman" w:hAnsi="Times New Roman" w:cs="Times New Roman"/>
          <w:color w:val="000000"/>
        </w:rPr>
        <w:t>/с __________________________ ОКПО __________________  ОГРН _____</w:t>
      </w:r>
      <w:r>
        <w:rPr>
          <w:rFonts w:ascii="Times New Roman" w:hAnsi="Times New Roman" w:cs="Times New Roman"/>
          <w:color w:val="000000"/>
        </w:rPr>
        <w:t>_______________</w:t>
      </w:r>
      <w:r w:rsidRPr="00CE1061">
        <w:rPr>
          <w:rFonts w:ascii="Times New Roman" w:hAnsi="Times New Roman" w:cs="Times New Roman"/>
          <w:color w:val="000000"/>
        </w:rPr>
        <w:t>________________</w:t>
      </w:r>
    </w:p>
    <w:p w:rsidR="005210A5" w:rsidRPr="00CE1061" w:rsidRDefault="005210A5" w:rsidP="005210A5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Наименование пробы:_________________________________________________________________________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CE1061">
        <w:rPr>
          <w:rFonts w:ascii="Times New Roman" w:hAnsi="Times New Roman" w:cs="Times New Roman"/>
        </w:rPr>
        <w:t>__</w:t>
      </w:r>
    </w:p>
    <w:tbl>
      <w:tblPr>
        <w:tblpPr w:leftFromText="180" w:rightFromText="180" w:vertAnchor="text" w:horzAnchor="margin" w:tblpY="203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42"/>
        <w:gridCol w:w="461"/>
        <w:gridCol w:w="142"/>
        <w:gridCol w:w="212"/>
        <w:gridCol w:w="142"/>
        <w:gridCol w:w="177"/>
        <w:gridCol w:w="3898"/>
        <w:gridCol w:w="142"/>
        <w:gridCol w:w="177"/>
        <w:gridCol w:w="284"/>
        <w:gridCol w:w="142"/>
        <w:gridCol w:w="177"/>
      </w:tblGrid>
      <w:tr w:rsidR="005210A5" w:rsidRPr="00C33FEA" w:rsidTr="005210A5">
        <w:trPr>
          <w:gridAfter w:val="2"/>
          <w:wAfter w:w="319" w:type="dxa"/>
          <w:trHeight w:hRule="exact" w:val="3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0A5" w:rsidRPr="00C33FEA" w:rsidRDefault="005210A5" w:rsidP="005210A5">
            <w:pPr>
              <w:pStyle w:val="1"/>
              <w:keepLines w:val="0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C33FEA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</w:t>
            </w:r>
            <w:r w:rsidRPr="005851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Start"/>
            <w:r w:rsidRPr="005851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нужное</w:t>
            </w:r>
            <w:proofErr w:type="gramEnd"/>
            <w:r w:rsidRPr="005851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отметить)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tabs>
                <w:tab w:val="left" w:pos="1005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pStyle w:val="1"/>
              <w:keepLines w:val="0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20</w:t>
            </w:r>
            <w:proofErr w:type="gram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°С</w:t>
            </w:r>
            <w:proofErr w:type="gramEnd"/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Железо (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Fe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 (суммарно)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Запах 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= 60</w:t>
            </w:r>
            <w:proofErr w:type="gram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°С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Железо (Fe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2+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Вкус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Железо (Fe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3+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Цветность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Нитраты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Мутность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Никель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Аммиак и ионы аммония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Марганец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Нитриты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Стронций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Щелочность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Жесткость общая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Гидрокарбонаты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Кальций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Карбонат-ион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Магний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ГХЦГ</w:t>
            </w:r>
            <w:proofErr w:type="gram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(α, β, γ - </w:t>
            </w:r>
            <w:proofErr w:type="gram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изомеры)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Калий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ДДТ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и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его метаболиты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Натрий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ГХБ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Барий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2,4 – Д кислота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Литий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ПАВ 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анионоактивные</w:t>
            </w:r>
            <w:proofErr w:type="spellEnd"/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Ртуть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Взвешенные вещества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(вне ОА ИЦ)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Мышьяк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Растворенный кислород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Алюминий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Нефтепродукты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Хром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Бен</w:t>
            </w:r>
            <w:proofErr w:type="gram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а)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Фенольный индекс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Суммарная альфа-активность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3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Фенолы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Суммарная бета-активность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Pr="00C33FEA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Хлориды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783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Удельная активность радона-222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Общее микробное число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Хлор остаточный связанный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Термотолерантные</w:t>
            </w:r>
            <w:proofErr w:type="spellEnd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колиформные</w:t>
            </w:r>
            <w:proofErr w:type="spellEnd"/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Перманганатная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окисляемость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0A5" w:rsidRPr="00783124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бактерии</w:t>
            </w:r>
          </w:p>
        </w:tc>
        <w:tc>
          <w:tcPr>
            <w:tcW w:w="60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Фосфаты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Escherichia coli (E coli)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Сульфаты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Энтерококки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Фториды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БГКП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Кадмий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Pseudomonas</w:t>
            </w:r>
            <w:proofErr w:type="spellEnd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Свинец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Общие </w:t>
            </w: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колиформные</w:t>
            </w:r>
            <w:proofErr w:type="spellEnd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бактерии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Медь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0A5" w:rsidRPr="00EF3BA7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Споры </w:t>
            </w: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сульфитредуцирующих</w:t>
            </w:r>
            <w:proofErr w:type="spellEnd"/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210A5" w:rsidRPr="005851A7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5210A5" w:rsidRPr="00C33FEA" w:rsidTr="007F439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Цинк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3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0A5" w:rsidRPr="00783124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EF3B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60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0A5" w:rsidRPr="00C33FEA" w:rsidTr="007F439E">
        <w:trPr>
          <w:gridAfter w:val="1"/>
          <w:wAfter w:w="177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10A5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554D0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Водородный показатель (</w:t>
            </w:r>
            <w:proofErr w:type="spellStart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рН</w:t>
            </w:r>
            <w:proofErr w:type="spellEnd"/>
            <w:r w:rsidRPr="005554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0A5" w:rsidRPr="005851A7" w:rsidRDefault="005210A5" w:rsidP="005210A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1A7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0A5" w:rsidRPr="00783124" w:rsidRDefault="005210A5" w:rsidP="005210A5">
            <w:pPr>
              <w:pStyle w:val="1"/>
              <w:spacing w:before="0" w:line="240" w:lineRule="auto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5" w:rsidRPr="00783124" w:rsidRDefault="005210A5" w:rsidP="005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1E49" w:rsidRPr="00177B1D" w:rsidRDefault="000E7E42" w:rsidP="005210A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783124">
        <w:rPr>
          <w:rFonts w:ascii="Times New Roman" w:hAnsi="Times New Roman" w:cs="Times New Roman"/>
          <w:b/>
        </w:rPr>
        <w:t>казчик:</w:t>
      </w:r>
    </w:p>
    <w:p w:rsidR="000E7E42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4B45E3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4B45E3">
        <w:rPr>
          <w:rFonts w:ascii="Times New Roman" w:hAnsi="Times New Roman" w:cs="Times New Roman"/>
          <w:color w:val="000000"/>
        </w:rPr>
        <w:t xml:space="preserve"> с </w:t>
      </w:r>
      <w:r w:rsidR="00783124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4B45E3">
        <w:rPr>
          <w:rFonts w:ascii="Times New Roman" w:hAnsi="Times New Roman" w:cs="Times New Roman"/>
          <w:color w:val="000000"/>
        </w:rPr>
        <w:t>метод</w:t>
      </w:r>
      <w:r w:rsidR="00783124">
        <w:rPr>
          <w:rFonts w:ascii="Times New Roman" w:hAnsi="Times New Roman" w:cs="Times New Roman"/>
          <w:color w:val="000000"/>
        </w:rPr>
        <w:t>ы</w:t>
      </w:r>
      <w:r w:rsidRPr="004B45E3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оставляет право выбора оптимального</w:t>
      </w:r>
      <w:proofErr w:type="gramStart"/>
      <w:r w:rsidR="00783124">
        <w:rPr>
          <w:rFonts w:ascii="Times New Roman" w:hAnsi="Times New Roman" w:cs="Times New Roman"/>
          <w:color w:val="000000"/>
        </w:rPr>
        <w:t xml:space="preserve"> </w:t>
      </w:r>
      <w:r w:rsidRPr="004B45E3">
        <w:rPr>
          <w:rFonts w:ascii="Times New Roman" w:hAnsi="Times New Roman" w:cs="Times New Roman"/>
          <w:color w:val="000000"/>
        </w:rPr>
        <w:t>(-</w:t>
      </w:r>
      <w:proofErr w:type="spellStart"/>
      <w:proofErr w:type="gramEnd"/>
      <w:r w:rsidRPr="004B45E3">
        <w:rPr>
          <w:rFonts w:ascii="Times New Roman" w:hAnsi="Times New Roman" w:cs="Times New Roman"/>
          <w:color w:val="000000"/>
        </w:rPr>
        <w:t>ых</w:t>
      </w:r>
      <w:proofErr w:type="spellEnd"/>
      <w:r w:rsidRPr="004B45E3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4B45E3">
        <w:rPr>
          <w:rFonts w:ascii="Times New Roman" w:hAnsi="Times New Roman" w:cs="Times New Roman"/>
          <w:color w:val="000000"/>
        </w:rPr>
        <w:t>ов</w:t>
      </w:r>
      <w:proofErr w:type="spellEnd"/>
      <w:r w:rsidRPr="004B45E3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4B45E3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4B45E3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4B45E3" w:rsidRDefault="000E7E4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247FC6">
        <w:rPr>
          <w:rFonts w:ascii="Times New Roman" w:hAnsi="Times New Roman" w:cs="Times New Roman"/>
          <w:color w:val="000000"/>
        </w:rPr>
        <w:t>ов</w:t>
      </w:r>
      <w:r w:rsidRPr="004B45E3">
        <w:rPr>
          <w:rFonts w:ascii="Times New Roman" w:hAnsi="Times New Roman" w:cs="Times New Roman"/>
          <w:color w:val="000000"/>
        </w:rPr>
        <w:t xml:space="preserve"> испытаний.</w:t>
      </w:r>
    </w:p>
    <w:p w:rsidR="000E7E42" w:rsidRPr="00177B1D" w:rsidRDefault="000E7E42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lastRenderedPageBreak/>
        <w:t>За</w:t>
      </w:r>
      <w:r w:rsidR="005851A7">
        <w:rPr>
          <w:rFonts w:ascii="Times New Roman" w:hAnsi="Times New Roman" w:cs="Times New Roman"/>
          <w:b/>
        </w:rPr>
        <w:t>казчик</w:t>
      </w:r>
      <w:r w:rsidRPr="00177B1D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4B45E3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4B45E3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>
        <w:rPr>
          <w:rFonts w:ascii="Times New Roman" w:hAnsi="Times New Roman" w:cs="Times New Roman"/>
          <w:color w:val="000000"/>
        </w:rPr>
        <w:t>Приложение 3*</w:t>
      </w:r>
      <w:r w:rsidRPr="004B45E3">
        <w:rPr>
          <w:rFonts w:ascii="Times New Roman" w:hAnsi="Times New Roman" w:cs="Times New Roman"/>
          <w:color w:val="000000"/>
        </w:rPr>
        <w:t>*);</w:t>
      </w:r>
    </w:p>
    <w:p w:rsidR="00015982" w:rsidRDefault="00015982" w:rsidP="00585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</w:t>
      </w:r>
      <w:r w:rsidR="00783124">
        <w:rPr>
          <w:rFonts w:ascii="Times New Roman" w:hAnsi="Times New Roman" w:cs="Times New Roman"/>
          <w:color w:val="000000"/>
        </w:rPr>
        <w:t xml:space="preserve"> независимости и </w:t>
      </w:r>
      <w:r w:rsidRPr="004B45E3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>
        <w:rPr>
          <w:rFonts w:ascii="Times New Roman" w:hAnsi="Times New Roman" w:cs="Times New Roman"/>
          <w:color w:val="000000"/>
        </w:rPr>
        <w:t>Приложение 2*</w:t>
      </w:r>
      <w:r w:rsidRPr="004B45E3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4B45E3">
        <w:rPr>
          <w:rFonts w:ascii="Times New Roman" w:hAnsi="Times New Roman" w:cs="Times New Roman"/>
          <w:color w:val="000000"/>
        </w:rPr>
        <w:t>).</w:t>
      </w:r>
    </w:p>
    <w:p w:rsidR="002E58E3" w:rsidRDefault="002E58E3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247FC6" w:rsidRPr="004B45E3" w:rsidRDefault="00247FC6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  <w:vMerge w:val="restart"/>
          </w:tcPr>
          <w:p w:rsidR="00783124" w:rsidRDefault="00783124" w:rsidP="000E7E42"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5851A7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Акт отбора проб № ____</w:t>
            </w:r>
            <w:r w:rsidR="005851A7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______ от ______._______</w:t>
            </w:r>
            <w:r w:rsidR="005851A7">
              <w:rPr>
                <w:rFonts w:ascii="Times New Roman" w:hAnsi="Times New Roman" w:cs="Times New Roman"/>
              </w:rPr>
              <w:t>_</w:t>
            </w:r>
            <w:r w:rsidR="00247FC6">
              <w:rPr>
                <w:rFonts w:ascii="Times New Roman" w:hAnsi="Times New Roman" w:cs="Times New Roman"/>
              </w:rPr>
              <w:t>___</w:t>
            </w:r>
            <w:r w:rsidR="005851A7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 xml:space="preserve"> 20_</w:t>
            </w:r>
            <w:r w:rsidR="00247FC6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г.</w:t>
            </w:r>
          </w:p>
        </w:tc>
      </w:tr>
      <w:tr w:rsidR="00783124" w:rsidTr="002E58E3">
        <w:tc>
          <w:tcPr>
            <w:tcW w:w="1552" w:type="dxa"/>
            <w:vMerge/>
          </w:tcPr>
          <w:p w:rsidR="00783124" w:rsidRDefault="00783124" w:rsidP="000E7E42"/>
        </w:tc>
        <w:tc>
          <w:tcPr>
            <w:tcW w:w="9188" w:type="dxa"/>
          </w:tcPr>
          <w:p w:rsidR="00783124" w:rsidRPr="002E58E3" w:rsidRDefault="00783124" w:rsidP="002E5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D8" w:rsidRDefault="009C53D8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F019D" w:rsidRPr="009B0D43" w:rsidRDefault="0083035C" w:rsidP="009B0D43">
      <w:pPr>
        <w:pStyle w:val="a4"/>
        <w:tabs>
          <w:tab w:val="left" w:pos="403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5851A7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  <w:r w:rsidR="009B0D43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247FC6" w:rsidRDefault="00247FC6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C53D8" w:rsidRDefault="009C53D8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3035C" w:rsidRPr="0083035C" w:rsidRDefault="0083035C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Pr="0083035C">
        <w:rPr>
          <w:rFonts w:ascii="Times New Roman" w:hAnsi="Times New Roman" w:cs="Times New Roman"/>
          <w:b/>
        </w:rPr>
        <w:t xml:space="preserve">: 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5851A7">
        <w:rPr>
          <w:rFonts w:ascii="Times New Roman" w:hAnsi="Times New Roman" w:cs="Times New Roman"/>
          <w:b/>
        </w:rPr>
        <w:t xml:space="preserve">  </w:t>
      </w:r>
      <w:r w:rsidRPr="0083035C">
        <w:rPr>
          <w:rFonts w:ascii="Times New Roman" w:hAnsi="Times New Roman" w:cs="Times New Roman"/>
          <w:b/>
        </w:rPr>
        <w:t>Время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</w:t>
      </w:r>
      <w:r w:rsidR="001C5238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Дата</w:t>
      </w:r>
    </w:p>
    <w:tbl>
      <w:tblPr>
        <w:tblStyle w:val="a3"/>
        <w:tblW w:w="836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2593"/>
        <w:gridCol w:w="1417"/>
        <w:gridCol w:w="709"/>
        <w:gridCol w:w="850"/>
        <w:gridCol w:w="539"/>
        <w:gridCol w:w="878"/>
      </w:tblGrid>
      <w:tr w:rsidR="002E58E3" w:rsidTr="001C5238">
        <w:trPr>
          <w:trHeight w:hRule="exact" w:val="227"/>
        </w:trPr>
        <w:tc>
          <w:tcPr>
            <w:tcW w:w="1376" w:type="dxa"/>
            <w:tcBorders>
              <w:top w:val="single" w:sz="4" w:space="0" w:color="auto"/>
            </w:tcBorders>
          </w:tcPr>
          <w:p w:rsidR="002E58E3" w:rsidRPr="002E58E3" w:rsidRDefault="006A45F2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E58E3" w:rsidRPr="002E58E3" w:rsidRDefault="002E58E3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8E3" w:rsidRPr="002E58E3" w:rsidRDefault="001C5238" w:rsidP="00815FF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1A7" w:rsidRDefault="005851A7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7FC6" w:rsidRDefault="00247FC6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19D" w:rsidRPr="005851A7" w:rsidRDefault="00FF019D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51A7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35C">
        <w:rPr>
          <w:rFonts w:ascii="Times New Roman" w:hAnsi="Times New Roman" w:cs="Times New Roman"/>
          <w:b/>
          <w:sz w:val="20"/>
          <w:szCs w:val="20"/>
        </w:rPr>
        <w:t>*</w:t>
      </w:r>
      <w:r w:rsidRPr="0083035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83035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83035C">
        <w:rPr>
          <w:rFonts w:ascii="Times New Roman" w:hAnsi="Times New Roman" w:cs="Times New Roman"/>
          <w:sz w:val="20"/>
          <w:szCs w:val="20"/>
        </w:rPr>
        <w:t>/</w:t>
      </w:r>
      <w:r w:rsidRPr="0083035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83035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83035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83035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83035C" w:rsidSect="00261FB5">
      <w:footerReference w:type="default" r:id="rId8"/>
      <w:pgSz w:w="11906" w:h="16838"/>
      <w:pgMar w:top="568" w:right="566" w:bottom="567" w:left="709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85" w:rsidRDefault="006D7E85" w:rsidP="006A45F2">
      <w:pPr>
        <w:spacing w:after="0" w:line="240" w:lineRule="auto"/>
      </w:pPr>
      <w:r>
        <w:separator/>
      </w:r>
    </w:p>
  </w:endnote>
  <w:endnote w:type="continuationSeparator" w:id="0">
    <w:p w:rsidR="006D7E85" w:rsidRDefault="006D7E85" w:rsidP="006A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5864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6A45F2" w:rsidRPr="005851A7" w:rsidRDefault="006A45F2" w:rsidP="006A45F2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1A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51A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D60C2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851A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51A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D60C2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E2228" w:rsidRPr="005851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6A45F2" w:rsidRDefault="006A45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85" w:rsidRDefault="006D7E85" w:rsidP="006A45F2">
      <w:pPr>
        <w:spacing w:after="0" w:line="240" w:lineRule="auto"/>
      </w:pPr>
      <w:r>
        <w:separator/>
      </w:r>
    </w:p>
  </w:footnote>
  <w:footnote w:type="continuationSeparator" w:id="0">
    <w:p w:rsidR="006D7E85" w:rsidRDefault="006D7E85" w:rsidP="006A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66AA7"/>
    <w:rsid w:val="00015982"/>
    <w:rsid w:val="000E7E42"/>
    <w:rsid w:val="00177B1D"/>
    <w:rsid w:val="00183CB0"/>
    <w:rsid w:val="001C5238"/>
    <w:rsid w:val="001D15DD"/>
    <w:rsid w:val="00247FC6"/>
    <w:rsid w:val="00256143"/>
    <w:rsid w:val="00261FB5"/>
    <w:rsid w:val="00266162"/>
    <w:rsid w:val="00293A0A"/>
    <w:rsid w:val="002E58E3"/>
    <w:rsid w:val="00357D8E"/>
    <w:rsid w:val="003630F4"/>
    <w:rsid w:val="00384476"/>
    <w:rsid w:val="003F747D"/>
    <w:rsid w:val="00412984"/>
    <w:rsid w:val="004B45E3"/>
    <w:rsid w:val="005210A5"/>
    <w:rsid w:val="005554D0"/>
    <w:rsid w:val="00571E49"/>
    <w:rsid w:val="005851A7"/>
    <w:rsid w:val="00670AE2"/>
    <w:rsid w:val="006A45F2"/>
    <w:rsid w:val="006D60C2"/>
    <w:rsid w:val="006D7E85"/>
    <w:rsid w:val="007352E0"/>
    <w:rsid w:val="00783124"/>
    <w:rsid w:val="007C700A"/>
    <w:rsid w:val="007F439E"/>
    <w:rsid w:val="00815FFE"/>
    <w:rsid w:val="0083035C"/>
    <w:rsid w:val="00852125"/>
    <w:rsid w:val="00881994"/>
    <w:rsid w:val="008C43F5"/>
    <w:rsid w:val="008E2228"/>
    <w:rsid w:val="008E7AFB"/>
    <w:rsid w:val="00942A83"/>
    <w:rsid w:val="00973074"/>
    <w:rsid w:val="0097647A"/>
    <w:rsid w:val="009B0D43"/>
    <w:rsid w:val="009C53D8"/>
    <w:rsid w:val="009C62A9"/>
    <w:rsid w:val="00A6531F"/>
    <w:rsid w:val="00B15A72"/>
    <w:rsid w:val="00B16323"/>
    <w:rsid w:val="00B54618"/>
    <w:rsid w:val="00B6343E"/>
    <w:rsid w:val="00BD2478"/>
    <w:rsid w:val="00BF1CF6"/>
    <w:rsid w:val="00BF7726"/>
    <w:rsid w:val="00C33FEA"/>
    <w:rsid w:val="00CD05CD"/>
    <w:rsid w:val="00D1611C"/>
    <w:rsid w:val="00D365E3"/>
    <w:rsid w:val="00D45B27"/>
    <w:rsid w:val="00DF1808"/>
    <w:rsid w:val="00E4187E"/>
    <w:rsid w:val="00EF3BA7"/>
    <w:rsid w:val="00F66450"/>
    <w:rsid w:val="00F66AA7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5F2"/>
  </w:style>
  <w:style w:type="paragraph" w:styleId="a9">
    <w:name w:val="footer"/>
    <w:basedOn w:val="a"/>
    <w:link w:val="aa"/>
    <w:uiPriority w:val="99"/>
    <w:unhideWhenUsed/>
    <w:rsid w:val="006A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6EFB-DFF3-4C48-B9FD-DC7FE8A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2022-01-19T11:12:00Z</cp:lastPrinted>
  <dcterms:created xsi:type="dcterms:W3CDTF">2022-01-26T08:10:00Z</dcterms:created>
  <dcterms:modified xsi:type="dcterms:W3CDTF">2022-03-22T12:52:00Z</dcterms:modified>
</cp:coreProperties>
</file>